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7245E" w14:textId="0EA263CA" w:rsidR="00370DEB" w:rsidRPr="00A07B1E" w:rsidRDefault="00370DEB" w:rsidP="00370DEB">
      <w:pPr>
        <w:spacing w:after="0" w:line="240" w:lineRule="auto"/>
        <w:ind w:left="0" w:right="-3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7B1E">
        <w:rPr>
          <w:rFonts w:ascii="Times New Roman" w:hAnsi="Times New Roman" w:cs="Times New Roman"/>
          <w:color w:val="auto"/>
          <w:sz w:val="24"/>
          <w:szCs w:val="24"/>
        </w:rPr>
        <w:t xml:space="preserve">ANEXO </w:t>
      </w:r>
      <w:r w:rsidR="00B323C2">
        <w:rPr>
          <w:rFonts w:ascii="Times New Roman" w:hAnsi="Times New Roman" w:cs="Times New Roman"/>
          <w:color w:val="auto"/>
          <w:sz w:val="24"/>
          <w:szCs w:val="24"/>
        </w:rPr>
        <w:t>VI</w:t>
      </w:r>
    </w:p>
    <w:p w14:paraId="5F1AEAE3" w14:textId="77777777" w:rsidR="00370DEB" w:rsidRPr="00A07B1E" w:rsidRDefault="00370DEB" w:rsidP="004137F1">
      <w:pPr>
        <w:spacing w:after="0" w:line="240" w:lineRule="auto"/>
        <w:ind w:left="0" w:right="-140" w:firstLine="0"/>
        <w:jc w:val="center"/>
        <w:rPr>
          <w:rFonts w:ascii="Times New Roman" w:eastAsia="Lucida Handwriting" w:hAnsi="Times New Roman" w:cs="Times New Roman"/>
          <w:color w:val="auto"/>
          <w:sz w:val="24"/>
          <w:szCs w:val="24"/>
        </w:rPr>
      </w:pPr>
      <w:r w:rsidRPr="00A07B1E">
        <w:rPr>
          <w:rFonts w:ascii="Times New Roman" w:eastAsia="Lucida Handwriting" w:hAnsi="Times New Roman" w:cs="Times New Roman"/>
          <w:color w:val="auto"/>
          <w:sz w:val="24"/>
          <w:szCs w:val="24"/>
        </w:rPr>
        <w:t>TABELA DE PONTUAÇÃO DO CURRÍCULO LATTES</w:t>
      </w:r>
    </w:p>
    <w:p w14:paraId="26B1DDE8" w14:textId="77777777" w:rsidR="00370DEB" w:rsidRPr="00A07B1E" w:rsidRDefault="00370DEB" w:rsidP="00370DEB">
      <w:pPr>
        <w:spacing w:after="0" w:line="240" w:lineRule="auto"/>
        <w:ind w:left="0" w:right="-3" w:firstLine="0"/>
        <w:jc w:val="center"/>
        <w:rPr>
          <w:rFonts w:ascii="Times New Roman" w:eastAsia="Lucida Handwriting" w:hAnsi="Times New Roman" w:cs="Times New Roman"/>
          <w:color w:val="auto"/>
          <w:sz w:val="24"/>
          <w:szCs w:val="24"/>
        </w:rPr>
      </w:pPr>
    </w:p>
    <w:p w14:paraId="109AE626" w14:textId="77777777" w:rsidR="00370DEB" w:rsidRPr="00A07B1E" w:rsidRDefault="00370DEB" w:rsidP="00370DEB">
      <w:pPr>
        <w:spacing w:after="0" w:line="240" w:lineRule="auto"/>
        <w:ind w:left="0" w:right="-3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7B1E">
        <w:rPr>
          <w:rFonts w:ascii="Times New Roman" w:hAnsi="Times New Roman" w:cs="Times New Roman"/>
          <w:color w:val="auto"/>
          <w:sz w:val="24"/>
          <w:szCs w:val="24"/>
        </w:rPr>
        <w:t xml:space="preserve">(Preencha a coluna </w:t>
      </w:r>
      <w:r w:rsidRPr="00A07B1E">
        <w:rPr>
          <w:rFonts w:ascii="Times New Roman" w:hAnsi="Times New Roman" w:cs="Times New Roman"/>
          <w:b/>
          <w:color w:val="auto"/>
          <w:sz w:val="24"/>
          <w:szCs w:val="24"/>
        </w:rPr>
        <w:t>Pontuação do candidato</w:t>
      </w:r>
      <w:r w:rsidRPr="00A07B1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217C039E" w14:textId="77777777" w:rsidR="00370DEB" w:rsidRPr="00A07B1E" w:rsidRDefault="00370DEB" w:rsidP="00370DEB">
      <w:pPr>
        <w:spacing w:after="0" w:line="240" w:lineRule="auto"/>
        <w:ind w:left="0" w:right="-3" w:firstLin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639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559"/>
      </w:tblGrid>
      <w:tr w:rsidR="00370DEB" w:rsidRPr="00A07B1E" w14:paraId="2DCFC802" w14:textId="77777777" w:rsidTr="004137F1">
        <w:trPr>
          <w:trHeight w:val="28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A386A3" w14:textId="12564016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Titulação </w:t>
            </w:r>
            <w:r w:rsidRPr="00E4586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(2</w:t>
            </w:r>
            <w:r w:rsidR="004137F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0%</w:t>
            </w:r>
            <w:r w:rsidRPr="00E4586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70E491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Pontuação por atividade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FD8837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Pontuação máxima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5F4B12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Pontuação do candidato</w:t>
            </w:r>
          </w:p>
        </w:tc>
      </w:tr>
      <w:tr w:rsidR="00370DEB" w:rsidRPr="00A07B1E" w14:paraId="030D96E4" w14:textId="77777777" w:rsidTr="004137F1">
        <w:trPr>
          <w:trHeight w:val="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BFBC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Especialização ou MBA (curso de pós-graduação </w:t>
            </w:r>
            <w:r w:rsidRPr="00A07B1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lato sensu</w:t>
            </w: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com, no mínimo, 360 horas)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BF3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E35F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845C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B6257A9" w14:textId="77777777" w:rsidR="00370DEB" w:rsidRPr="00A07B1E" w:rsidRDefault="00370DEB" w:rsidP="00370DEB">
      <w:pPr>
        <w:spacing w:after="0" w:line="240" w:lineRule="auto"/>
        <w:ind w:left="0" w:right="-3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639" w:type="dxa"/>
        <w:tblInd w:w="-5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559"/>
      </w:tblGrid>
      <w:tr w:rsidR="00370DEB" w:rsidRPr="00A07B1E" w14:paraId="09F8AB45" w14:textId="77777777" w:rsidTr="004137F1">
        <w:trPr>
          <w:trHeight w:val="28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C9B607" w14:textId="5F35E2D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2. Produção acadêmica </w:t>
            </w:r>
            <w:r w:rsidRPr="00E4586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(2</w:t>
            </w:r>
            <w:r w:rsidR="004137F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0%</w:t>
            </w:r>
            <w:r w:rsidRPr="00E4586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590DE6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Pontuação por atividade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7704D9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Pontuação máxima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01DFEF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Pontuação do candidato</w:t>
            </w:r>
          </w:p>
        </w:tc>
      </w:tr>
      <w:tr w:rsidR="00370DEB" w:rsidRPr="00A07B1E" w14:paraId="5EE13662" w14:textId="77777777" w:rsidTr="004137F1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2892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Publicação de artigo em revista científica (com ISSN).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2CD9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6970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90AD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0DEB" w:rsidRPr="00A07B1E" w14:paraId="3B7A8E4E" w14:textId="77777777" w:rsidTr="004137F1">
        <w:trPr>
          <w:trHeight w:val="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2473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Publicação de livro ou capítulo de livro (com ISBN).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F0E6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65F9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CC33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0DEB" w:rsidRPr="00A07B1E" w14:paraId="38CDD218" w14:textId="77777777" w:rsidTr="004137F1">
        <w:trPr>
          <w:trHeight w:val="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0EA4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Publicação em anais de congressos e outros eventos acadêmicos.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8E48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3ECA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B509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0DEB" w:rsidRPr="00A07B1E" w14:paraId="54F8DB67" w14:textId="77777777" w:rsidTr="004137F1">
        <w:trPr>
          <w:trHeight w:val="4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A28F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Participação em congressos, seminários, palestras e outros eventos acadêmicos ou profissionais.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1880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A418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EC08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23C2" w:rsidRPr="00A07B1E" w14:paraId="0A457748" w14:textId="77777777" w:rsidTr="004137F1">
        <w:trPr>
          <w:trHeight w:val="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EFDB" w14:textId="7EEB9892" w:rsidR="00B323C2" w:rsidRPr="00A07B1E" w:rsidRDefault="00B323C2" w:rsidP="00B323C2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Atividade de pesquisa ou extensão desenvolvidas no âmbito do ensino superior.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A4EA" w14:textId="46D08F46" w:rsidR="00B323C2" w:rsidRPr="00A07B1E" w:rsidRDefault="00B323C2" w:rsidP="00B323C2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5E41" w14:textId="4A155402" w:rsidR="00B323C2" w:rsidRPr="00A07B1E" w:rsidRDefault="00B323C2" w:rsidP="00B323C2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B4C3" w14:textId="77777777" w:rsidR="00B323C2" w:rsidRPr="00A07B1E" w:rsidRDefault="00B323C2" w:rsidP="00B323C2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5FDC1DA" w14:textId="77777777" w:rsidR="00370DEB" w:rsidRPr="00A07B1E" w:rsidRDefault="00370DEB" w:rsidP="00370DEB">
      <w:pPr>
        <w:spacing w:after="0" w:line="240" w:lineRule="auto"/>
        <w:ind w:left="0" w:right="-3" w:firstLin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639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1673"/>
        <w:gridCol w:w="1445"/>
        <w:gridCol w:w="1559"/>
      </w:tblGrid>
      <w:tr w:rsidR="00370DEB" w:rsidRPr="00A07B1E" w14:paraId="46150079" w14:textId="77777777" w:rsidTr="004137F1">
        <w:trPr>
          <w:trHeight w:val="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02809F" w14:textId="44CEEE95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3. Atuação profissional </w:t>
            </w:r>
            <w:r w:rsidRPr="00E4586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(4</w:t>
            </w:r>
            <w:r w:rsidR="004137F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0%</w:t>
            </w:r>
            <w:r w:rsidRPr="00E4586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0CFE9E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Pontuação por atividade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90EFB5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Pontuação máxima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48B357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Pontuação do candidato</w:t>
            </w:r>
          </w:p>
        </w:tc>
      </w:tr>
      <w:tr w:rsidR="00370DEB" w:rsidRPr="00A07B1E" w14:paraId="12726669" w14:textId="77777777" w:rsidTr="004137F1">
        <w:trPr>
          <w:trHeight w:val="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0324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Gestor (experiência profissional de, no mínimo, um ano em atividade de gestão)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461C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6554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3A75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0DEB" w:rsidRPr="00A07B1E" w14:paraId="5045ADE0" w14:textId="77777777" w:rsidTr="004137F1">
        <w:trPr>
          <w:trHeight w:val="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7DB2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Técnico (experiência profissional de, no mínimo, um ano em atividade técnica especializada).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EE4E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FB9B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37E8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0DEB" w:rsidRPr="00A07B1E" w14:paraId="12F5DFCB" w14:textId="77777777" w:rsidTr="004137F1">
        <w:trPr>
          <w:trHeight w:val="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481D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Docente (experiência profissional de, no mínimo, um ano em atividade de docência)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3CED" w14:textId="3486ABB8" w:rsidR="00370DEB" w:rsidRPr="00A07B1E" w:rsidRDefault="00B323C2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3960" w14:textId="60D9495E" w:rsidR="00370DEB" w:rsidRPr="00A07B1E" w:rsidRDefault="00B323C2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D337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23C2" w:rsidRPr="00A07B1E" w14:paraId="78464808" w14:textId="77777777" w:rsidTr="004137F1">
        <w:trPr>
          <w:trHeight w:val="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DA67" w14:textId="34858635" w:rsidR="00B323C2" w:rsidRPr="00A07B1E" w:rsidRDefault="00B323C2" w:rsidP="00B323C2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Curso de qualificação, capacitação ou formação continuada.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951" w14:textId="017A798C" w:rsidR="00B323C2" w:rsidRPr="00A07B1E" w:rsidRDefault="00B323C2" w:rsidP="00B323C2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F3B" w14:textId="52959E9D" w:rsidR="00B323C2" w:rsidRPr="00A07B1E" w:rsidRDefault="00B323C2" w:rsidP="00B323C2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AD3A" w14:textId="77777777" w:rsidR="00B323C2" w:rsidRPr="00A07B1E" w:rsidRDefault="00B323C2" w:rsidP="00B323C2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D9722AB" w14:textId="77777777" w:rsidR="00370DEB" w:rsidRPr="00A07B1E" w:rsidRDefault="00370DEB" w:rsidP="00370DEB">
      <w:pPr>
        <w:spacing w:after="0" w:line="240" w:lineRule="auto"/>
        <w:ind w:left="0" w:right="-3" w:firstLin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639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35"/>
        <w:gridCol w:w="1445"/>
        <w:gridCol w:w="1559"/>
      </w:tblGrid>
      <w:tr w:rsidR="00370DEB" w:rsidRPr="00A07B1E" w14:paraId="5AE13A72" w14:textId="77777777" w:rsidTr="004137F1">
        <w:trPr>
          <w:trHeight w:val="43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A19F59B" w14:textId="18751F12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4. Histórico escolar </w:t>
            </w:r>
            <w:r w:rsidRPr="00E4586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(2</w:t>
            </w:r>
            <w:r w:rsidR="004137F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0%</w:t>
            </w:r>
            <w:r w:rsidRPr="00E4586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0EFFBF9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Pontuação máxima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A24FEE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Pontuação do candidato</w:t>
            </w:r>
          </w:p>
        </w:tc>
      </w:tr>
      <w:tr w:rsidR="00370DEB" w:rsidRPr="00A07B1E" w14:paraId="4DF5C50F" w14:textId="77777777" w:rsidTr="004137F1">
        <w:trPr>
          <w:trHeight w:val="43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C1137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Média do histórico escolar do curso de graduação (obter a médias computando todas as disciplinas cursadas e multiplicar por 10).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D30BD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A09F" w14:textId="77777777" w:rsidR="00370DEB" w:rsidRPr="00A07B1E" w:rsidRDefault="00370DEB" w:rsidP="00601CE5">
            <w:pPr>
              <w:spacing w:after="0"/>
              <w:ind w:left="0" w:right="-3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0DEB" w:rsidRPr="00A07B1E" w14:paraId="51288540" w14:textId="77777777" w:rsidTr="004137F1">
        <w:trPr>
          <w:trHeight w:val="4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95AD5C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0DEB" w:rsidRPr="00A07B1E" w14:paraId="39A5AAAD" w14:textId="77777777" w:rsidTr="004137F1">
        <w:trPr>
          <w:trHeight w:val="43"/>
        </w:trPr>
        <w:tc>
          <w:tcPr>
            <w:tcW w:w="8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shd w:val="clear" w:color="auto" w:fill="F2F2F2" w:themeFill="background1" w:themeFillShade="F2"/>
          </w:tcPr>
          <w:p w14:paraId="1A8CD87F" w14:textId="77777777" w:rsidR="00370DEB" w:rsidRPr="00A07B1E" w:rsidRDefault="00370DEB" w:rsidP="00601CE5">
            <w:pPr>
              <w:spacing w:after="0"/>
              <w:ind w:left="0" w:right="-3" w:firstLine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7B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375C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80A993E" w14:textId="77777777" w:rsidR="00370DEB" w:rsidRPr="00A07B1E" w:rsidRDefault="00370DEB" w:rsidP="00601CE5">
            <w:pPr>
              <w:spacing w:after="0"/>
              <w:ind w:left="0" w:right="-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918FCF" w14:textId="77777777" w:rsidR="00370DEB" w:rsidRPr="00A07B1E" w:rsidRDefault="00370DEB" w:rsidP="00370DEB">
      <w:pPr>
        <w:spacing w:after="0" w:line="240" w:lineRule="auto"/>
        <w:ind w:left="0" w:right="-3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46AD53" w14:textId="4C54A1FB" w:rsidR="00370DEB" w:rsidRPr="00A07B1E" w:rsidRDefault="00370DEB" w:rsidP="00370DEB">
      <w:pPr>
        <w:spacing w:after="0" w:line="240" w:lineRule="auto"/>
        <w:ind w:left="0" w:right="-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07B1E">
        <w:rPr>
          <w:rFonts w:ascii="Times New Roman" w:hAnsi="Times New Roman" w:cs="Times New Roman"/>
          <w:color w:val="auto"/>
          <w:sz w:val="24"/>
          <w:szCs w:val="24"/>
        </w:rPr>
        <w:t xml:space="preserve">Data: _____ de </w:t>
      </w:r>
      <w:r w:rsidR="00B323C2">
        <w:rPr>
          <w:rFonts w:ascii="Times New Roman" w:hAnsi="Times New Roman" w:cs="Times New Roman"/>
          <w:color w:val="auto"/>
          <w:sz w:val="24"/>
          <w:szCs w:val="24"/>
        </w:rPr>
        <w:t>fevereiro</w:t>
      </w:r>
      <w:r w:rsidRPr="00A07B1E">
        <w:rPr>
          <w:rFonts w:ascii="Times New Roman" w:hAnsi="Times New Roman" w:cs="Times New Roman"/>
          <w:color w:val="auto"/>
          <w:sz w:val="24"/>
          <w:szCs w:val="24"/>
        </w:rPr>
        <w:t xml:space="preserve"> de 2020.</w:t>
      </w:r>
    </w:p>
    <w:p w14:paraId="78045A7B" w14:textId="77777777" w:rsidR="00370DEB" w:rsidRPr="00A07B1E" w:rsidRDefault="00370DEB" w:rsidP="00A07B1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70DEB" w:rsidRPr="00A07B1E" w:rsidSect="004D57DE">
      <w:pgSz w:w="11909" w:h="16834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5F4C"/>
    <w:multiLevelType w:val="hybridMultilevel"/>
    <w:tmpl w:val="44DE8582"/>
    <w:lvl w:ilvl="0" w:tplc="66DC6616">
      <w:start w:val="1"/>
      <w:numFmt w:val="decimal"/>
      <w:lvlText w:val="%1.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5295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2DC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1C43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64B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16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43C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6F9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481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2477B"/>
    <w:multiLevelType w:val="hybridMultilevel"/>
    <w:tmpl w:val="26F29682"/>
    <w:lvl w:ilvl="0" w:tplc="2DB4C0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6BD8"/>
    <w:multiLevelType w:val="hybridMultilevel"/>
    <w:tmpl w:val="FB464E02"/>
    <w:lvl w:ilvl="0" w:tplc="1546669E">
      <w:start w:val="1"/>
      <w:numFmt w:val="bullet"/>
      <w:lvlText w:val="-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0A79C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27C2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20F4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CD0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C6B8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499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8447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21A6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DA4840"/>
    <w:multiLevelType w:val="multilevel"/>
    <w:tmpl w:val="1F7E99A0"/>
    <w:lvl w:ilvl="0">
      <w:start w:val="8"/>
      <w:numFmt w:val="decimal"/>
      <w:lvlText w:val="%1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474410"/>
    <w:multiLevelType w:val="multilevel"/>
    <w:tmpl w:val="DE760EE8"/>
    <w:lvl w:ilvl="0">
      <w:start w:val="1"/>
      <w:numFmt w:val="decimal"/>
      <w:lvlText w:val="%1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7A05B1"/>
    <w:multiLevelType w:val="multilevel"/>
    <w:tmpl w:val="F33E5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0C6ADC"/>
    <w:multiLevelType w:val="hybridMultilevel"/>
    <w:tmpl w:val="7C507ABE"/>
    <w:lvl w:ilvl="0" w:tplc="2F7AE818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EEE26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F6D0FC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286EC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005EC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865F0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655DC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A67F4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727200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C64A31"/>
    <w:multiLevelType w:val="multilevel"/>
    <w:tmpl w:val="DD209450"/>
    <w:lvl w:ilvl="0">
      <w:start w:val="4"/>
      <w:numFmt w:val="decimal"/>
      <w:lvlText w:val="%1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78072D"/>
    <w:multiLevelType w:val="hybridMultilevel"/>
    <w:tmpl w:val="F9724C9A"/>
    <w:lvl w:ilvl="0" w:tplc="2E0E556C">
      <w:start w:val="1"/>
      <w:numFmt w:val="decimal"/>
      <w:lvlText w:val="%1.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257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A5D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3C48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F057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CA0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45D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0A5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056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F62015"/>
    <w:multiLevelType w:val="hybridMultilevel"/>
    <w:tmpl w:val="0E2029BA"/>
    <w:lvl w:ilvl="0" w:tplc="13D41A06">
      <w:start w:val="1"/>
      <w:numFmt w:val="decimal"/>
      <w:lvlText w:val="%1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9CE0A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D14CB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968056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9DC9C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9BC443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87CC36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7422BF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6FA91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C4"/>
    <w:rsid w:val="00024812"/>
    <w:rsid w:val="00061CC4"/>
    <w:rsid w:val="00077325"/>
    <w:rsid w:val="000A0DF2"/>
    <w:rsid w:val="000A738B"/>
    <w:rsid w:val="000D21FB"/>
    <w:rsid w:val="0014248C"/>
    <w:rsid w:val="001636A1"/>
    <w:rsid w:val="001B4DD7"/>
    <w:rsid w:val="001F01DA"/>
    <w:rsid w:val="00211194"/>
    <w:rsid w:val="00213E90"/>
    <w:rsid w:val="00274CC8"/>
    <w:rsid w:val="0029157B"/>
    <w:rsid w:val="002C64B7"/>
    <w:rsid w:val="00370DEB"/>
    <w:rsid w:val="003D575C"/>
    <w:rsid w:val="004137F1"/>
    <w:rsid w:val="00413BF5"/>
    <w:rsid w:val="004770B4"/>
    <w:rsid w:val="004A1784"/>
    <w:rsid w:val="004D57DE"/>
    <w:rsid w:val="00513139"/>
    <w:rsid w:val="00540A3E"/>
    <w:rsid w:val="005A0D53"/>
    <w:rsid w:val="00601CE5"/>
    <w:rsid w:val="00607266"/>
    <w:rsid w:val="006B1D83"/>
    <w:rsid w:val="006C3159"/>
    <w:rsid w:val="006D0867"/>
    <w:rsid w:val="00845381"/>
    <w:rsid w:val="0087576F"/>
    <w:rsid w:val="00885A47"/>
    <w:rsid w:val="00892BCA"/>
    <w:rsid w:val="008A3626"/>
    <w:rsid w:val="008B71BF"/>
    <w:rsid w:val="008C3518"/>
    <w:rsid w:val="0096657B"/>
    <w:rsid w:val="00976923"/>
    <w:rsid w:val="00982FE4"/>
    <w:rsid w:val="009A54D7"/>
    <w:rsid w:val="009A5718"/>
    <w:rsid w:val="009D2515"/>
    <w:rsid w:val="009D663E"/>
    <w:rsid w:val="00A04F83"/>
    <w:rsid w:val="00A07B1E"/>
    <w:rsid w:val="00A37BB1"/>
    <w:rsid w:val="00B14F49"/>
    <w:rsid w:val="00B323C2"/>
    <w:rsid w:val="00B334D3"/>
    <w:rsid w:val="00B45281"/>
    <w:rsid w:val="00BD3CBE"/>
    <w:rsid w:val="00BD7520"/>
    <w:rsid w:val="00C016B0"/>
    <w:rsid w:val="00C1244F"/>
    <w:rsid w:val="00CD78E5"/>
    <w:rsid w:val="00CF5568"/>
    <w:rsid w:val="00CF6086"/>
    <w:rsid w:val="00D12E58"/>
    <w:rsid w:val="00D2209D"/>
    <w:rsid w:val="00D33FB3"/>
    <w:rsid w:val="00D6225F"/>
    <w:rsid w:val="00D8274A"/>
    <w:rsid w:val="00DC7E50"/>
    <w:rsid w:val="00DE473A"/>
    <w:rsid w:val="00DE56C7"/>
    <w:rsid w:val="00E45865"/>
    <w:rsid w:val="00E60D42"/>
    <w:rsid w:val="00F32B74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556A"/>
  <w15:docId w15:val="{32188ECD-5737-438C-87BB-CD6E9FD2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/>
      <w:ind w:left="8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82" w:hanging="10"/>
      <w:jc w:val="center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D57D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57D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D57D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770B4"/>
    <w:rPr>
      <w:i/>
      <w:iCs/>
    </w:rPr>
  </w:style>
  <w:style w:type="table" w:styleId="Tabelacomgrade">
    <w:name w:val="Table Grid"/>
    <w:basedOn w:val="Tabelanormal"/>
    <w:uiPriority w:val="39"/>
    <w:rsid w:val="0087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Fontepargpadro"/>
    <w:rsid w:val="00213E90"/>
  </w:style>
  <w:style w:type="paragraph" w:styleId="Corpodetexto">
    <w:name w:val="Body Text"/>
    <w:basedOn w:val="Normal"/>
    <w:link w:val="CorpodetextoChar"/>
    <w:uiPriority w:val="1"/>
    <w:qFormat/>
    <w:rsid w:val="009D2515"/>
    <w:pPr>
      <w:widowControl w:val="0"/>
      <w:spacing w:after="0" w:line="240" w:lineRule="auto"/>
      <w:ind w:left="100" w:firstLine="0"/>
      <w:jc w:val="left"/>
    </w:pPr>
    <w:rPr>
      <w:rFonts w:ascii="Times New Roman" w:eastAsia="Times New Roman" w:hAnsi="Times New Roman" w:cstheme="minorBidi"/>
      <w:color w:val="auto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2515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PPG-Design</dc:creator>
  <cp:lastModifiedBy>Erinaldo Carmo</cp:lastModifiedBy>
  <cp:revision>4</cp:revision>
  <dcterms:created xsi:type="dcterms:W3CDTF">2019-11-24T00:49:00Z</dcterms:created>
  <dcterms:modified xsi:type="dcterms:W3CDTF">2019-11-24T00:59:00Z</dcterms:modified>
</cp:coreProperties>
</file>