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35" w:rsidRPr="002033DC" w:rsidRDefault="00092335" w:rsidP="002033DC">
      <w:pPr>
        <w:jc w:val="center"/>
        <w:rPr>
          <w:rFonts w:asciiTheme="minorHAnsi" w:hAnsiTheme="minorHAnsi" w:cs="Helvetica-Bold"/>
          <w:b/>
          <w:bCs/>
        </w:rPr>
      </w:pPr>
      <w:r w:rsidRPr="002033DC">
        <w:rPr>
          <w:rFonts w:asciiTheme="minorHAnsi" w:hAnsiTheme="minorHAnsi" w:cs="Helvetica-Bold"/>
          <w:b/>
          <w:bCs/>
        </w:rPr>
        <w:t>EDITAL DE SELEÇÃO 2018</w:t>
      </w:r>
    </w:p>
    <w:p w:rsidR="00092335" w:rsidRPr="002033DC" w:rsidRDefault="00092335" w:rsidP="002033DC">
      <w:pPr>
        <w:jc w:val="center"/>
        <w:rPr>
          <w:rFonts w:asciiTheme="minorHAnsi" w:hAnsiTheme="minorHAnsi" w:cs="Helvetica-Bold"/>
          <w:b/>
          <w:bCs/>
        </w:rPr>
      </w:pPr>
      <w:r w:rsidRPr="002033DC">
        <w:rPr>
          <w:rFonts w:asciiTheme="minorHAnsi" w:hAnsiTheme="minorHAnsi" w:cs="Helvetica-Bold"/>
          <w:b/>
          <w:bCs/>
        </w:rPr>
        <w:t>CURSO DE MESTRADO ACADÊMICO EM ARTES VISUAIS UFPE/UFPB</w:t>
      </w:r>
    </w:p>
    <w:p w:rsidR="00092335" w:rsidRPr="002033DC" w:rsidRDefault="00092335" w:rsidP="002033DC">
      <w:pPr>
        <w:pStyle w:val="PargrafodaLista"/>
        <w:jc w:val="center"/>
        <w:rPr>
          <w:rFonts w:asciiTheme="minorHAnsi" w:hAnsiTheme="minorHAnsi" w:cs="Arial"/>
        </w:rPr>
      </w:pPr>
    </w:p>
    <w:p w:rsidR="002551A8" w:rsidRPr="002033DC" w:rsidRDefault="002551A8" w:rsidP="006F6257">
      <w:pPr>
        <w:pStyle w:val="PargrafodaLista"/>
        <w:ind w:left="0"/>
        <w:jc w:val="center"/>
        <w:rPr>
          <w:rFonts w:asciiTheme="minorHAnsi" w:hAnsiTheme="minorHAnsi" w:cs="Arial"/>
        </w:rPr>
      </w:pPr>
      <w:r w:rsidRPr="002033DC">
        <w:rPr>
          <w:rFonts w:asciiTheme="minorHAnsi" w:hAnsiTheme="minorHAnsi" w:cs="Arial"/>
        </w:rPr>
        <w:t>ANEXO V</w:t>
      </w:r>
    </w:p>
    <w:p w:rsidR="002551A8" w:rsidRPr="002033DC" w:rsidRDefault="002551A8" w:rsidP="002033DC">
      <w:pPr>
        <w:pStyle w:val="PargrafodaLista"/>
        <w:jc w:val="center"/>
        <w:rPr>
          <w:rFonts w:asciiTheme="minorHAnsi" w:hAnsiTheme="minorHAnsi" w:cs="Arial"/>
        </w:rPr>
      </w:pPr>
    </w:p>
    <w:p w:rsidR="00556237" w:rsidRPr="006F6257" w:rsidRDefault="00556237" w:rsidP="002033DC">
      <w:pPr>
        <w:pStyle w:val="Corpodetexto"/>
        <w:ind w:left="142"/>
        <w:jc w:val="center"/>
        <w:rPr>
          <w:rFonts w:asciiTheme="minorHAnsi" w:hAnsiTheme="minorHAnsi" w:cs="Arial"/>
          <w:b/>
          <w:szCs w:val="20"/>
          <w:lang w:val="pt-BR"/>
        </w:rPr>
      </w:pPr>
      <w:r w:rsidRPr="006F6257">
        <w:rPr>
          <w:rFonts w:asciiTheme="minorHAnsi" w:hAnsiTheme="minorHAnsi" w:cs="Arial"/>
          <w:b/>
          <w:szCs w:val="20"/>
          <w:lang w:val="pt-BR"/>
        </w:rPr>
        <w:t>REQUERIMENTO DE SOLICITAÇÃO DE ISENÇÃO DE TAXA DE INSCRIÇÃO</w:t>
      </w:r>
    </w:p>
    <w:p w:rsidR="00556237" w:rsidRPr="002033DC" w:rsidRDefault="00556237" w:rsidP="002033DC">
      <w:pPr>
        <w:pStyle w:val="Corpodetexto"/>
        <w:ind w:left="142"/>
        <w:jc w:val="center"/>
        <w:rPr>
          <w:rFonts w:asciiTheme="minorHAnsi" w:hAnsiTheme="minorHAnsi" w:cs="Arial"/>
          <w:b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2033DC">
        <w:rPr>
          <w:rFonts w:asciiTheme="minorHAnsi" w:hAnsiTheme="minorHAnsi" w:cs="Arial"/>
          <w:sz w:val="20"/>
          <w:szCs w:val="20"/>
          <w:lang w:val="pt-BR"/>
        </w:rPr>
        <w:t xml:space="preserve"> Conforme o disposto no Art. 1º do Decreto nº 6.593, de </w:t>
      </w:r>
      <w:proofErr w:type="gramStart"/>
      <w:r w:rsidRPr="002033DC">
        <w:rPr>
          <w:rFonts w:asciiTheme="minorHAnsi" w:hAnsiTheme="minorHAnsi" w:cs="Arial"/>
          <w:sz w:val="20"/>
          <w:szCs w:val="20"/>
          <w:lang w:val="pt-BR"/>
        </w:rPr>
        <w:t>2</w:t>
      </w:r>
      <w:proofErr w:type="gramEnd"/>
      <w:r w:rsidRPr="002033DC">
        <w:rPr>
          <w:rFonts w:asciiTheme="minorHAnsi" w:hAnsiTheme="minorHAnsi" w:cs="Arial"/>
          <w:sz w:val="20"/>
          <w:szCs w:val="20"/>
          <w:lang w:val="pt-BR"/>
        </w:rPr>
        <w:t xml:space="preserve"> de outubro de 2008, a isenção de taxa de inscrição é possibilitada para candidato que esteja inscrito no Cadastro Único para Programas Sociais do Governo Federal – </w:t>
      </w:r>
      <w:proofErr w:type="spellStart"/>
      <w:r w:rsidRPr="002033DC">
        <w:rPr>
          <w:rFonts w:asciiTheme="minorHAnsi" w:hAnsiTheme="minorHAnsi" w:cs="Arial"/>
          <w:sz w:val="20"/>
          <w:szCs w:val="20"/>
          <w:lang w:val="pt-BR"/>
        </w:rPr>
        <w:t>CadÚnico</w:t>
      </w:r>
      <w:proofErr w:type="spellEnd"/>
      <w:r w:rsidRPr="002033DC">
        <w:rPr>
          <w:rFonts w:asciiTheme="minorHAnsi" w:hAnsiTheme="minorHAnsi" w:cs="Arial"/>
          <w:sz w:val="20"/>
          <w:szCs w:val="20"/>
          <w:lang w:val="pt-BR"/>
        </w:rPr>
        <w:t xml:space="preserve"> – e que seja membro de família de baixa renda, nos termos do Decreto nº 6.135, de 26 de junho de 2007.</w:t>
      </w: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576" w:type="dxa"/>
        <w:tblLook w:val="04A0"/>
      </w:tblPr>
      <w:tblGrid>
        <w:gridCol w:w="2837"/>
        <w:gridCol w:w="1342"/>
        <w:gridCol w:w="1288"/>
        <w:gridCol w:w="444"/>
        <w:gridCol w:w="2233"/>
      </w:tblGrid>
      <w:tr w:rsidR="00556237" w:rsidRPr="002033DC" w:rsidTr="00556237">
        <w:trPr>
          <w:trHeight w:val="258"/>
        </w:trPr>
        <w:tc>
          <w:tcPr>
            <w:tcW w:w="8144" w:type="dxa"/>
            <w:gridSpan w:val="5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Nome Completo:</w:t>
            </w: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Nome Social:</w:t>
            </w:r>
          </w:p>
        </w:tc>
      </w:tr>
      <w:tr w:rsidR="00556237" w:rsidRPr="002033DC" w:rsidTr="00556237">
        <w:trPr>
          <w:trHeight w:val="271"/>
        </w:trPr>
        <w:tc>
          <w:tcPr>
            <w:tcW w:w="2837" w:type="dxa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Data de Nascimento: ____/____/_______</w:t>
            </w:r>
          </w:p>
        </w:tc>
        <w:tc>
          <w:tcPr>
            <w:tcW w:w="2630" w:type="dxa"/>
            <w:gridSpan w:val="2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Sexo: </w:t>
            </w:r>
            <w:proofErr w:type="gramStart"/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( </w:t>
            </w:r>
            <w:proofErr w:type="gramEnd"/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) F ( ) M</w:t>
            </w:r>
          </w:p>
        </w:tc>
        <w:tc>
          <w:tcPr>
            <w:tcW w:w="2677" w:type="dxa"/>
            <w:gridSpan w:val="2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CPF:</w:t>
            </w:r>
          </w:p>
        </w:tc>
      </w:tr>
      <w:tr w:rsidR="00556237" w:rsidRPr="002033DC" w:rsidTr="00556237">
        <w:trPr>
          <w:trHeight w:val="271"/>
        </w:trPr>
        <w:tc>
          <w:tcPr>
            <w:tcW w:w="2837" w:type="dxa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RG:</w:t>
            </w: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630" w:type="dxa"/>
            <w:gridSpan w:val="2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Sigla do Órgão Emissor:</w:t>
            </w:r>
          </w:p>
        </w:tc>
        <w:tc>
          <w:tcPr>
            <w:tcW w:w="2677" w:type="dxa"/>
            <w:gridSpan w:val="2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Data de Emissão: __/__/____</w:t>
            </w:r>
          </w:p>
        </w:tc>
      </w:tr>
      <w:tr w:rsidR="00556237" w:rsidRPr="002033DC" w:rsidTr="00556237">
        <w:trPr>
          <w:trHeight w:val="258"/>
        </w:trPr>
        <w:tc>
          <w:tcPr>
            <w:tcW w:w="2837" w:type="dxa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NIS*:</w:t>
            </w: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5307" w:type="dxa"/>
            <w:gridSpan w:val="4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Nome da Mãe:</w:t>
            </w: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556237" w:rsidRPr="002033DC" w:rsidTr="00556237">
        <w:trPr>
          <w:trHeight w:val="258"/>
        </w:trPr>
        <w:tc>
          <w:tcPr>
            <w:tcW w:w="5911" w:type="dxa"/>
            <w:gridSpan w:val="4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Endereço:</w:t>
            </w: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233" w:type="dxa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Bairro:</w:t>
            </w:r>
          </w:p>
        </w:tc>
      </w:tr>
      <w:tr w:rsidR="00556237" w:rsidRPr="002033DC" w:rsidTr="00556237">
        <w:trPr>
          <w:trHeight w:val="258"/>
        </w:trPr>
        <w:tc>
          <w:tcPr>
            <w:tcW w:w="2837" w:type="dxa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Cidade:</w:t>
            </w: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74" w:type="dxa"/>
            <w:gridSpan w:val="3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CEP:</w:t>
            </w:r>
          </w:p>
        </w:tc>
        <w:tc>
          <w:tcPr>
            <w:tcW w:w="2233" w:type="dxa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UF:</w:t>
            </w:r>
          </w:p>
        </w:tc>
      </w:tr>
      <w:tr w:rsidR="00556237" w:rsidRPr="002033DC" w:rsidTr="00556237">
        <w:trPr>
          <w:trHeight w:val="271"/>
        </w:trPr>
        <w:tc>
          <w:tcPr>
            <w:tcW w:w="4179" w:type="dxa"/>
            <w:gridSpan w:val="2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Telefone:</w:t>
            </w:r>
          </w:p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965" w:type="dxa"/>
            <w:gridSpan w:val="3"/>
          </w:tcPr>
          <w:p w:rsidR="00556237" w:rsidRPr="002033DC" w:rsidRDefault="00556237" w:rsidP="002033DC">
            <w:pPr>
              <w:pStyle w:val="Corpodetexto"/>
              <w:ind w:left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033DC">
              <w:rPr>
                <w:rFonts w:asciiTheme="minorHAnsi" w:hAnsiTheme="minorHAnsi" w:cs="Arial"/>
                <w:sz w:val="20"/>
                <w:szCs w:val="20"/>
                <w:lang w:val="pt-BR"/>
              </w:rPr>
              <w:t>E-mail:</w:t>
            </w:r>
          </w:p>
        </w:tc>
      </w:tr>
    </w:tbl>
    <w:p w:rsidR="00556237" w:rsidRPr="002033DC" w:rsidRDefault="00556237" w:rsidP="002033DC">
      <w:pPr>
        <w:pStyle w:val="Corpodetexto"/>
        <w:ind w:left="0"/>
        <w:rPr>
          <w:rFonts w:asciiTheme="minorHAnsi" w:hAnsiTheme="minorHAnsi" w:cs="Arial"/>
          <w:sz w:val="20"/>
          <w:szCs w:val="20"/>
          <w:lang w:val="pt-BR"/>
        </w:rPr>
      </w:pPr>
      <w:r w:rsidRPr="002033DC">
        <w:rPr>
          <w:rFonts w:asciiTheme="minorHAnsi" w:hAnsiTheme="minorHAnsi" w:cs="Arial"/>
          <w:sz w:val="20"/>
          <w:szCs w:val="20"/>
          <w:lang w:val="pt-BR"/>
        </w:rPr>
        <w:t xml:space="preserve">         </w:t>
      </w:r>
    </w:p>
    <w:p w:rsidR="00556237" w:rsidRPr="002033DC" w:rsidRDefault="00556237" w:rsidP="002033DC">
      <w:pPr>
        <w:pStyle w:val="Corpodetexto"/>
        <w:ind w:left="0"/>
        <w:rPr>
          <w:rFonts w:asciiTheme="minorHAnsi" w:hAnsiTheme="minorHAnsi" w:cs="Arial"/>
          <w:sz w:val="20"/>
          <w:szCs w:val="20"/>
          <w:lang w:val="pt-BR"/>
        </w:rPr>
      </w:pPr>
      <w:r w:rsidRPr="002033DC">
        <w:rPr>
          <w:rFonts w:asciiTheme="minorHAnsi" w:hAnsiTheme="minorHAnsi" w:cs="Arial"/>
          <w:sz w:val="20"/>
          <w:szCs w:val="20"/>
          <w:lang w:val="pt-BR"/>
        </w:rPr>
        <w:t xml:space="preserve">   * NIS – Número de Identificação Social (Cadastro Único).</w:t>
      </w: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2033DC">
        <w:rPr>
          <w:rFonts w:asciiTheme="minorHAnsi" w:hAnsiTheme="minorHAnsi" w:cs="Arial"/>
          <w:sz w:val="20"/>
          <w:szCs w:val="20"/>
          <w:lang w:val="pt-BR"/>
        </w:rPr>
        <w:t xml:space="preserve">Solicito a isenção da taxa de inscrição no Processo Seletivo do PPG em Artes Visuais da UFPE,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 </w:t>
      </w: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0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  <w:r w:rsidRPr="002033DC">
        <w:rPr>
          <w:rFonts w:asciiTheme="minorHAnsi" w:hAnsiTheme="minorHAnsi" w:cs="Arial"/>
          <w:sz w:val="20"/>
          <w:szCs w:val="20"/>
          <w:lang w:val="pt-BR"/>
        </w:rPr>
        <w:t>Recife, _____ de _______________</w:t>
      </w:r>
      <w:proofErr w:type="gramStart"/>
      <w:r w:rsidRPr="002033DC">
        <w:rPr>
          <w:rFonts w:asciiTheme="minorHAnsi" w:hAnsiTheme="minorHAnsi" w:cs="Arial"/>
          <w:sz w:val="20"/>
          <w:szCs w:val="20"/>
          <w:lang w:val="pt-BR"/>
        </w:rPr>
        <w:t xml:space="preserve">  </w:t>
      </w:r>
      <w:proofErr w:type="gramEnd"/>
      <w:r w:rsidRPr="002033DC">
        <w:rPr>
          <w:rFonts w:asciiTheme="minorHAnsi" w:hAnsiTheme="minorHAnsi" w:cs="Arial"/>
          <w:sz w:val="20"/>
          <w:szCs w:val="20"/>
          <w:lang w:val="pt-BR"/>
        </w:rPr>
        <w:t xml:space="preserve">de 2017. </w:t>
      </w: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rPr>
          <w:rFonts w:asciiTheme="minorHAnsi" w:hAnsiTheme="minorHAnsi" w:cs="Arial"/>
          <w:sz w:val="20"/>
          <w:szCs w:val="20"/>
          <w:lang w:val="pt-BR"/>
        </w:rPr>
      </w:pPr>
    </w:p>
    <w:p w:rsidR="00556237" w:rsidRPr="002033DC" w:rsidRDefault="00556237" w:rsidP="002033DC">
      <w:pPr>
        <w:pStyle w:val="Corpodetexto"/>
        <w:ind w:left="142"/>
        <w:jc w:val="center"/>
        <w:rPr>
          <w:rFonts w:asciiTheme="minorHAnsi" w:hAnsiTheme="minorHAnsi" w:cs="Arial"/>
          <w:sz w:val="20"/>
          <w:szCs w:val="20"/>
          <w:lang w:val="pt-BR"/>
        </w:rPr>
      </w:pPr>
      <w:r w:rsidRPr="002033DC">
        <w:rPr>
          <w:rFonts w:asciiTheme="minorHAnsi" w:hAnsiTheme="minorHAnsi" w:cs="Arial"/>
          <w:sz w:val="20"/>
          <w:szCs w:val="20"/>
          <w:lang w:val="pt-BR"/>
        </w:rPr>
        <w:t>_________________________________________</w:t>
      </w:r>
      <w:r w:rsidRPr="002033DC">
        <w:rPr>
          <w:rFonts w:asciiTheme="minorHAnsi" w:hAnsiTheme="minorHAnsi" w:cs="Arial"/>
          <w:sz w:val="20"/>
          <w:szCs w:val="20"/>
          <w:lang w:val="pt-BR"/>
        </w:rPr>
        <w:br/>
        <w:t xml:space="preserve">Assinatura </w:t>
      </w:r>
      <w:proofErr w:type="gramStart"/>
      <w:r w:rsidRPr="002033DC">
        <w:rPr>
          <w:rFonts w:asciiTheme="minorHAnsi" w:hAnsiTheme="minorHAnsi" w:cs="Arial"/>
          <w:sz w:val="20"/>
          <w:szCs w:val="20"/>
          <w:lang w:val="pt-BR"/>
        </w:rPr>
        <w:t>do(</w:t>
      </w:r>
      <w:proofErr w:type="gramEnd"/>
      <w:r w:rsidRPr="002033DC">
        <w:rPr>
          <w:rFonts w:asciiTheme="minorHAnsi" w:hAnsiTheme="minorHAnsi" w:cs="Arial"/>
          <w:sz w:val="20"/>
          <w:szCs w:val="20"/>
          <w:lang w:val="pt-BR"/>
        </w:rPr>
        <w:t>a) candidato(a)</w:t>
      </w:r>
    </w:p>
    <w:p w:rsidR="00556237" w:rsidRPr="002033DC" w:rsidRDefault="00556237" w:rsidP="002033DC">
      <w:pPr>
        <w:rPr>
          <w:rFonts w:asciiTheme="minorHAnsi" w:hAnsiTheme="minorHAnsi" w:cs="Arial"/>
          <w:sz w:val="20"/>
          <w:szCs w:val="20"/>
        </w:rPr>
      </w:pPr>
    </w:p>
    <w:p w:rsidR="00556237" w:rsidRPr="002033DC" w:rsidRDefault="00556237" w:rsidP="002033DC">
      <w:pPr>
        <w:pStyle w:val="PargrafodaLista"/>
        <w:jc w:val="center"/>
        <w:rPr>
          <w:rFonts w:asciiTheme="minorHAnsi" w:hAnsiTheme="minorHAnsi" w:cs="Arial"/>
          <w:sz w:val="20"/>
          <w:szCs w:val="20"/>
        </w:rPr>
      </w:pPr>
    </w:p>
    <w:sectPr w:rsidR="00556237" w:rsidRPr="002033DC" w:rsidSect="00C43D4B">
      <w:headerReference w:type="default" r:id="rId8"/>
      <w:footerReference w:type="default" r:id="rId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F9" w:rsidRDefault="00050DF9" w:rsidP="00E62D11">
      <w:r>
        <w:separator/>
      </w:r>
    </w:p>
  </w:endnote>
  <w:endnote w:type="continuationSeparator" w:id="0">
    <w:p w:rsidR="00050DF9" w:rsidRDefault="00050DF9" w:rsidP="00E6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8152"/>
      <w:docPartObj>
        <w:docPartGallery w:val="Page Numbers (Bottom of Page)"/>
        <w:docPartUnique/>
      </w:docPartObj>
    </w:sdtPr>
    <w:sdtContent>
      <w:p w:rsidR="00C67E8D" w:rsidRDefault="00271373">
        <w:pPr>
          <w:pStyle w:val="Rodap"/>
          <w:jc w:val="right"/>
        </w:pPr>
        <w:r>
          <w:fldChar w:fldCharType="begin"/>
        </w:r>
        <w:r w:rsidR="00C67E8D">
          <w:instrText xml:space="preserve"> PAGE   \* MERGEFORMAT </w:instrText>
        </w:r>
        <w:r>
          <w:fldChar w:fldCharType="separate"/>
        </w:r>
        <w:r w:rsidR="002A2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8D" w:rsidRDefault="00C67E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F9" w:rsidRDefault="00050DF9" w:rsidP="00E62D11">
      <w:r>
        <w:separator/>
      </w:r>
    </w:p>
  </w:footnote>
  <w:footnote w:type="continuationSeparator" w:id="0">
    <w:p w:rsidR="00050DF9" w:rsidRDefault="00050DF9" w:rsidP="00E6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D" w:rsidRPr="00E62D11" w:rsidRDefault="00C67E8D" w:rsidP="00E62D11">
    <w:pPr>
      <w:pStyle w:val="Cabealho"/>
      <w:ind w:left="567" w:right="567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54610</wp:posOffset>
          </wp:positionV>
          <wp:extent cx="533400" cy="685800"/>
          <wp:effectExtent l="19050" t="0" r="0" b="0"/>
          <wp:wrapTight wrapText="bothSides">
            <wp:wrapPolygon edited="0">
              <wp:start x="-771" y="0"/>
              <wp:lineTo x="-771" y="21000"/>
              <wp:lineTo x="21600" y="21000"/>
              <wp:lineTo x="21600" y="0"/>
              <wp:lineTo x="-771" y="0"/>
            </wp:wrapPolygon>
          </wp:wrapTight>
          <wp:docPr id="1" name="Imagem 2" descr="logoufpe_vector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ufpe_vector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2D11">
      <w:rPr>
        <w:rFonts w:ascii="Arial" w:hAnsi="Arial" w:cs="Arial"/>
        <w:sz w:val="22"/>
        <w:szCs w:val="22"/>
      </w:rPr>
      <w:t>Serviço Público Federal</w:t>
    </w:r>
  </w:p>
  <w:p w:rsidR="00C67E8D" w:rsidRDefault="00C67E8D" w:rsidP="008A2F2C">
    <w:pPr>
      <w:pStyle w:val="Cabealho"/>
      <w:ind w:left="567" w:right="567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E62D11">
      <w:rPr>
        <w:rFonts w:ascii="Arial" w:hAnsi="Arial" w:cs="Arial"/>
        <w:sz w:val="22"/>
        <w:szCs w:val="22"/>
      </w:rPr>
      <w:t>Universidade Federal d</w:t>
    </w:r>
    <w:r>
      <w:rPr>
        <w:rFonts w:ascii="Arial" w:hAnsi="Arial" w:cs="Arial"/>
        <w:sz w:val="22"/>
        <w:szCs w:val="22"/>
      </w:rPr>
      <w:t>e Pernambuco</w:t>
    </w:r>
  </w:p>
  <w:p w:rsidR="00C67E8D" w:rsidRPr="00E62D11" w:rsidRDefault="00C67E8D" w:rsidP="00432845">
    <w:pPr>
      <w:pStyle w:val="Cabealho"/>
      <w:tabs>
        <w:tab w:val="clear" w:pos="8504"/>
        <w:tab w:val="left" w:pos="7755"/>
        <w:tab w:val="right" w:pos="7937"/>
      </w:tabs>
      <w:ind w:left="567" w:right="567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E62D11">
      <w:rPr>
        <w:rFonts w:ascii="Arial" w:hAnsi="Arial" w:cs="Arial"/>
        <w:sz w:val="22"/>
        <w:szCs w:val="22"/>
      </w:rPr>
      <w:t>Universidade Federal d</w:t>
    </w:r>
    <w:r>
      <w:rPr>
        <w:rFonts w:ascii="Arial" w:hAnsi="Arial" w:cs="Arial"/>
        <w:sz w:val="22"/>
        <w:szCs w:val="22"/>
      </w:rPr>
      <w:t>a</w:t>
    </w:r>
    <w:r w:rsidRPr="00E62D11">
      <w:rPr>
        <w:rFonts w:ascii="Arial" w:hAnsi="Arial" w:cs="Arial"/>
        <w:sz w:val="22"/>
        <w:szCs w:val="22"/>
      </w:rPr>
      <w:t xml:space="preserve"> P</w:t>
    </w:r>
    <w:r>
      <w:rPr>
        <w:rFonts w:ascii="Arial" w:hAnsi="Arial" w:cs="Arial"/>
        <w:sz w:val="22"/>
        <w:szCs w:val="22"/>
      </w:rPr>
      <w:t>araíba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:rsidR="00C67E8D" w:rsidRPr="007A6A23" w:rsidRDefault="00C67E8D" w:rsidP="00E62D11">
    <w:pPr>
      <w:pStyle w:val="Cabealho"/>
      <w:ind w:left="567" w:right="567"/>
      <w:jc w:val="center"/>
      <w:rPr>
        <w:rFonts w:ascii="Arial" w:hAnsi="Arial" w:cs="Arial"/>
        <w:sz w:val="22"/>
        <w:szCs w:val="22"/>
      </w:rPr>
    </w:pPr>
    <w:r w:rsidRPr="007A6A23">
      <w:rPr>
        <w:rFonts w:ascii="Arial" w:hAnsi="Arial" w:cs="Arial"/>
        <w:sz w:val="22"/>
        <w:szCs w:val="22"/>
      </w:rPr>
      <w:t>Centro de Artes e Comunicação</w:t>
    </w:r>
  </w:p>
  <w:p w:rsidR="00C67E8D" w:rsidRDefault="00C67E8D" w:rsidP="00E62D11">
    <w:pPr>
      <w:pStyle w:val="Cabealho"/>
      <w:tabs>
        <w:tab w:val="left" w:pos="900"/>
      </w:tabs>
      <w:ind w:left="567" w:right="567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-588010</wp:posOffset>
          </wp:positionV>
          <wp:extent cx="491490" cy="685800"/>
          <wp:effectExtent l="19050" t="0" r="3810" b="0"/>
          <wp:wrapTight wrapText="bothSides">
            <wp:wrapPolygon edited="0">
              <wp:start x="-837" y="0"/>
              <wp:lineTo x="-837" y="21000"/>
              <wp:lineTo x="21767" y="21000"/>
              <wp:lineTo x="21767" y="0"/>
              <wp:lineTo x="-837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2D11">
      <w:rPr>
        <w:rFonts w:ascii="Arial" w:hAnsi="Arial" w:cs="Arial"/>
        <w:sz w:val="22"/>
        <w:szCs w:val="22"/>
      </w:rPr>
      <w:t xml:space="preserve">Programa </w:t>
    </w:r>
    <w:r w:rsidRPr="00CB66E2">
      <w:rPr>
        <w:rFonts w:ascii="Arial" w:hAnsi="Arial" w:cs="Arial"/>
        <w:sz w:val="22"/>
        <w:szCs w:val="22"/>
      </w:rPr>
      <w:t>Associado d</w:t>
    </w:r>
    <w:r w:rsidRPr="00E62D11">
      <w:rPr>
        <w:rFonts w:ascii="Arial" w:hAnsi="Arial" w:cs="Arial"/>
        <w:sz w:val="22"/>
        <w:szCs w:val="22"/>
      </w:rPr>
      <w:t>e Pós-Graduação em Artes Visuais</w:t>
    </w:r>
  </w:p>
  <w:p w:rsidR="00C67E8D" w:rsidRDefault="00C67E8D" w:rsidP="00E62D11">
    <w:pPr>
      <w:pStyle w:val="Cabealho"/>
      <w:tabs>
        <w:tab w:val="left" w:pos="900"/>
      </w:tabs>
      <w:ind w:left="567" w:right="567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Curso de Mestrado</w:t>
    </w:r>
  </w:p>
  <w:p w:rsidR="00C67E8D" w:rsidRPr="00E62D11" w:rsidRDefault="00C67E8D" w:rsidP="00E62D11">
    <w:pPr>
      <w:pStyle w:val="Cabealho"/>
      <w:tabs>
        <w:tab w:val="left" w:pos="900"/>
      </w:tabs>
      <w:ind w:left="567" w:right="567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(Aprovado em reunião de colegiado, 19/03/2017</w:t>
    </w:r>
    <w:proofErr w:type="gramStart"/>
    <w:r>
      <w:rPr>
        <w:rFonts w:ascii="Arial" w:hAnsi="Arial" w:cs="Arial"/>
        <w:sz w:val="22"/>
        <w:szCs w:val="22"/>
      </w:rPr>
      <w:t>)</w:t>
    </w:r>
    <w:proofErr w:type="gramEnd"/>
    <w:r w:rsidRPr="00E62D11">
      <w:rPr>
        <w:rFonts w:ascii="Arial" w:hAnsi="Arial" w:cs="Arial"/>
        <w:sz w:val="22"/>
        <w:szCs w:val="22"/>
      </w:rPr>
      <w:t xml:space="preserve"> </w:t>
    </w:r>
  </w:p>
  <w:p w:rsidR="00C67E8D" w:rsidRDefault="00C67E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FA8"/>
    <w:multiLevelType w:val="multilevel"/>
    <w:tmpl w:val="1B8A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6FB7ADF"/>
    <w:multiLevelType w:val="hybridMultilevel"/>
    <w:tmpl w:val="3200922C"/>
    <w:lvl w:ilvl="0" w:tplc="2F60B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5192"/>
    <w:multiLevelType w:val="multilevel"/>
    <w:tmpl w:val="14BCE3E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263CBE"/>
    <w:multiLevelType w:val="hybridMultilevel"/>
    <w:tmpl w:val="A216C9F8"/>
    <w:lvl w:ilvl="0" w:tplc="A4A2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5D8F"/>
    <w:multiLevelType w:val="hybridMultilevel"/>
    <w:tmpl w:val="DA4419C8"/>
    <w:lvl w:ilvl="0" w:tplc="620E4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23D7D"/>
    <w:multiLevelType w:val="hybridMultilevel"/>
    <w:tmpl w:val="592C46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5C0398"/>
    <w:multiLevelType w:val="hybridMultilevel"/>
    <w:tmpl w:val="3E0EFDE4"/>
    <w:lvl w:ilvl="0" w:tplc="D06ECA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2396"/>
    <w:multiLevelType w:val="hybridMultilevel"/>
    <w:tmpl w:val="AFAE5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604B9"/>
    <w:multiLevelType w:val="hybridMultilevel"/>
    <w:tmpl w:val="D730C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E6D6B"/>
    <w:multiLevelType w:val="hybridMultilevel"/>
    <w:tmpl w:val="E7E4BC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741D2"/>
    <w:multiLevelType w:val="multilevel"/>
    <w:tmpl w:val="B31E09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067987"/>
    <w:multiLevelType w:val="hybridMultilevel"/>
    <w:tmpl w:val="F0BAA1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55680"/>
    <w:multiLevelType w:val="hybridMultilevel"/>
    <w:tmpl w:val="82B27C76"/>
    <w:lvl w:ilvl="0" w:tplc="3C74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E5412"/>
    <w:multiLevelType w:val="hybridMultilevel"/>
    <w:tmpl w:val="D4181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115C9"/>
    <w:multiLevelType w:val="hybridMultilevel"/>
    <w:tmpl w:val="2564B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22A3B"/>
    <w:multiLevelType w:val="hybridMultilevel"/>
    <w:tmpl w:val="1E8C2BB6"/>
    <w:lvl w:ilvl="0" w:tplc="6B900E0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7AB9"/>
    <w:rsid w:val="00000AEB"/>
    <w:rsid w:val="00005B13"/>
    <w:rsid w:val="00031749"/>
    <w:rsid w:val="0004708C"/>
    <w:rsid w:val="00050DF9"/>
    <w:rsid w:val="00051521"/>
    <w:rsid w:val="00051A4C"/>
    <w:rsid w:val="00052C3C"/>
    <w:rsid w:val="000617FE"/>
    <w:rsid w:val="0006597C"/>
    <w:rsid w:val="00067833"/>
    <w:rsid w:val="00071546"/>
    <w:rsid w:val="000836A6"/>
    <w:rsid w:val="00092335"/>
    <w:rsid w:val="000957B3"/>
    <w:rsid w:val="000A0B30"/>
    <w:rsid w:val="000B0977"/>
    <w:rsid w:val="000B7708"/>
    <w:rsid w:val="000C097C"/>
    <w:rsid w:val="000C09DF"/>
    <w:rsid w:val="000D4CA5"/>
    <w:rsid w:val="000E0425"/>
    <w:rsid w:val="000E365F"/>
    <w:rsid w:val="000E7AB9"/>
    <w:rsid w:val="000F42DA"/>
    <w:rsid w:val="00102A3A"/>
    <w:rsid w:val="00103B18"/>
    <w:rsid w:val="00146449"/>
    <w:rsid w:val="0015329A"/>
    <w:rsid w:val="001576A5"/>
    <w:rsid w:val="00157BB4"/>
    <w:rsid w:val="00170AE4"/>
    <w:rsid w:val="00175639"/>
    <w:rsid w:val="00192910"/>
    <w:rsid w:val="00196602"/>
    <w:rsid w:val="001B0644"/>
    <w:rsid w:val="001B0863"/>
    <w:rsid w:val="001B0DA5"/>
    <w:rsid w:val="001B25B9"/>
    <w:rsid w:val="001C5CB9"/>
    <w:rsid w:val="001C6014"/>
    <w:rsid w:val="001D670C"/>
    <w:rsid w:val="001F53FC"/>
    <w:rsid w:val="002033DC"/>
    <w:rsid w:val="00215AB3"/>
    <w:rsid w:val="00217AB4"/>
    <w:rsid w:val="00231A14"/>
    <w:rsid w:val="00236E4A"/>
    <w:rsid w:val="00245930"/>
    <w:rsid w:val="00247E76"/>
    <w:rsid w:val="00252DF9"/>
    <w:rsid w:val="002551A8"/>
    <w:rsid w:val="00271373"/>
    <w:rsid w:val="002735C9"/>
    <w:rsid w:val="00275BD0"/>
    <w:rsid w:val="00284236"/>
    <w:rsid w:val="00284DDB"/>
    <w:rsid w:val="002874B3"/>
    <w:rsid w:val="0029489F"/>
    <w:rsid w:val="0029608B"/>
    <w:rsid w:val="002A2336"/>
    <w:rsid w:val="002A30A6"/>
    <w:rsid w:val="002A7A8E"/>
    <w:rsid w:val="002B0F14"/>
    <w:rsid w:val="002B343B"/>
    <w:rsid w:val="002C3C72"/>
    <w:rsid w:val="002D1CCB"/>
    <w:rsid w:val="002D4870"/>
    <w:rsid w:val="002E3333"/>
    <w:rsid w:val="002F21D6"/>
    <w:rsid w:val="00303894"/>
    <w:rsid w:val="00304C04"/>
    <w:rsid w:val="00305323"/>
    <w:rsid w:val="0030597F"/>
    <w:rsid w:val="0030685C"/>
    <w:rsid w:val="00310473"/>
    <w:rsid w:val="00321F57"/>
    <w:rsid w:val="00322DAB"/>
    <w:rsid w:val="0032341C"/>
    <w:rsid w:val="00327D20"/>
    <w:rsid w:val="00330FA3"/>
    <w:rsid w:val="003314DA"/>
    <w:rsid w:val="0033313D"/>
    <w:rsid w:val="0033391A"/>
    <w:rsid w:val="0033526F"/>
    <w:rsid w:val="00337855"/>
    <w:rsid w:val="0034038B"/>
    <w:rsid w:val="00355169"/>
    <w:rsid w:val="003562C1"/>
    <w:rsid w:val="003604D9"/>
    <w:rsid w:val="00363245"/>
    <w:rsid w:val="00365590"/>
    <w:rsid w:val="00367618"/>
    <w:rsid w:val="003776B8"/>
    <w:rsid w:val="00377A4D"/>
    <w:rsid w:val="00381B24"/>
    <w:rsid w:val="003A4A4D"/>
    <w:rsid w:val="003A4D3C"/>
    <w:rsid w:val="003B03B7"/>
    <w:rsid w:val="003B5F10"/>
    <w:rsid w:val="003D0404"/>
    <w:rsid w:val="003E32B0"/>
    <w:rsid w:val="003E4C48"/>
    <w:rsid w:val="003F15DC"/>
    <w:rsid w:val="00403932"/>
    <w:rsid w:val="0040478C"/>
    <w:rsid w:val="00411D61"/>
    <w:rsid w:val="00420569"/>
    <w:rsid w:val="0042327D"/>
    <w:rsid w:val="00432845"/>
    <w:rsid w:val="00433B90"/>
    <w:rsid w:val="0043739C"/>
    <w:rsid w:val="004567DC"/>
    <w:rsid w:val="004567FA"/>
    <w:rsid w:val="00456A61"/>
    <w:rsid w:val="00462ABA"/>
    <w:rsid w:val="0047003B"/>
    <w:rsid w:val="00473400"/>
    <w:rsid w:val="0047456C"/>
    <w:rsid w:val="0049032B"/>
    <w:rsid w:val="004950AF"/>
    <w:rsid w:val="00496FA0"/>
    <w:rsid w:val="004E4D07"/>
    <w:rsid w:val="004F3A0B"/>
    <w:rsid w:val="004F48D6"/>
    <w:rsid w:val="00500973"/>
    <w:rsid w:val="00516597"/>
    <w:rsid w:val="00527994"/>
    <w:rsid w:val="00533042"/>
    <w:rsid w:val="00533638"/>
    <w:rsid w:val="00541F66"/>
    <w:rsid w:val="0054248D"/>
    <w:rsid w:val="005437E9"/>
    <w:rsid w:val="00556237"/>
    <w:rsid w:val="00557AFC"/>
    <w:rsid w:val="00560F9C"/>
    <w:rsid w:val="00566B86"/>
    <w:rsid w:val="00576BBF"/>
    <w:rsid w:val="00586BD8"/>
    <w:rsid w:val="00594078"/>
    <w:rsid w:val="005A359F"/>
    <w:rsid w:val="005A4D74"/>
    <w:rsid w:val="005B68FC"/>
    <w:rsid w:val="005D6592"/>
    <w:rsid w:val="005E0D9C"/>
    <w:rsid w:val="005E6B7B"/>
    <w:rsid w:val="005F330A"/>
    <w:rsid w:val="005F6898"/>
    <w:rsid w:val="00624179"/>
    <w:rsid w:val="0067195E"/>
    <w:rsid w:val="00674248"/>
    <w:rsid w:val="00690A35"/>
    <w:rsid w:val="00696365"/>
    <w:rsid w:val="00697291"/>
    <w:rsid w:val="006A0134"/>
    <w:rsid w:val="006A7E6A"/>
    <w:rsid w:val="006B43DE"/>
    <w:rsid w:val="006C2238"/>
    <w:rsid w:val="006C3A97"/>
    <w:rsid w:val="006D6CC7"/>
    <w:rsid w:val="006E03F3"/>
    <w:rsid w:val="006E15BC"/>
    <w:rsid w:val="006F6257"/>
    <w:rsid w:val="007049DA"/>
    <w:rsid w:val="00714B0F"/>
    <w:rsid w:val="00715C05"/>
    <w:rsid w:val="0071639C"/>
    <w:rsid w:val="00735EA8"/>
    <w:rsid w:val="00743C18"/>
    <w:rsid w:val="007449B4"/>
    <w:rsid w:val="007529E8"/>
    <w:rsid w:val="007725EE"/>
    <w:rsid w:val="0078335B"/>
    <w:rsid w:val="00794336"/>
    <w:rsid w:val="00794BB4"/>
    <w:rsid w:val="007A4E78"/>
    <w:rsid w:val="007A6A23"/>
    <w:rsid w:val="007B79F7"/>
    <w:rsid w:val="007D137A"/>
    <w:rsid w:val="007D2EB7"/>
    <w:rsid w:val="007D73A7"/>
    <w:rsid w:val="007E1717"/>
    <w:rsid w:val="007E320E"/>
    <w:rsid w:val="007F2C9B"/>
    <w:rsid w:val="007F33E6"/>
    <w:rsid w:val="007F4F67"/>
    <w:rsid w:val="007F6C87"/>
    <w:rsid w:val="007F758B"/>
    <w:rsid w:val="00811A95"/>
    <w:rsid w:val="008237BB"/>
    <w:rsid w:val="00824AC6"/>
    <w:rsid w:val="00845803"/>
    <w:rsid w:val="00846553"/>
    <w:rsid w:val="0084734B"/>
    <w:rsid w:val="00857D57"/>
    <w:rsid w:val="00860E98"/>
    <w:rsid w:val="00861229"/>
    <w:rsid w:val="008670C5"/>
    <w:rsid w:val="00867271"/>
    <w:rsid w:val="0086785A"/>
    <w:rsid w:val="00871CB9"/>
    <w:rsid w:val="008720F8"/>
    <w:rsid w:val="00873258"/>
    <w:rsid w:val="00885493"/>
    <w:rsid w:val="008867DD"/>
    <w:rsid w:val="00890DE3"/>
    <w:rsid w:val="008A08C2"/>
    <w:rsid w:val="008A2F2C"/>
    <w:rsid w:val="008B654B"/>
    <w:rsid w:val="008E007D"/>
    <w:rsid w:val="008E63D3"/>
    <w:rsid w:val="00931CEB"/>
    <w:rsid w:val="00940CFD"/>
    <w:rsid w:val="00945509"/>
    <w:rsid w:val="0094718C"/>
    <w:rsid w:val="00950252"/>
    <w:rsid w:val="009635BB"/>
    <w:rsid w:val="00967182"/>
    <w:rsid w:val="00972A6D"/>
    <w:rsid w:val="00975FE3"/>
    <w:rsid w:val="00986366"/>
    <w:rsid w:val="00996058"/>
    <w:rsid w:val="00996382"/>
    <w:rsid w:val="009A7399"/>
    <w:rsid w:val="009B37D7"/>
    <w:rsid w:val="009B3CA6"/>
    <w:rsid w:val="009B7DEE"/>
    <w:rsid w:val="009C5035"/>
    <w:rsid w:val="009D567C"/>
    <w:rsid w:val="009F11EC"/>
    <w:rsid w:val="00A225AB"/>
    <w:rsid w:val="00A348D8"/>
    <w:rsid w:val="00A35777"/>
    <w:rsid w:val="00A361CF"/>
    <w:rsid w:val="00A40509"/>
    <w:rsid w:val="00A423F4"/>
    <w:rsid w:val="00A51C71"/>
    <w:rsid w:val="00A56E9E"/>
    <w:rsid w:val="00A616FC"/>
    <w:rsid w:val="00A80A9C"/>
    <w:rsid w:val="00A80B4F"/>
    <w:rsid w:val="00A83957"/>
    <w:rsid w:val="00A850FE"/>
    <w:rsid w:val="00A914C1"/>
    <w:rsid w:val="00A93149"/>
    <w:rsid w:val="00A97ABD"/>
    <w:rsid w:val="00AA4652"/>
    <w:rsid w:val="00AA5877"/>
    <w:rsid w:val="00AB6316"/>
    <w:rsid w:val="00AC2A52"/>
    <w:rsid w:val="00AD7AFC"/>
    <w:rsid w:val="00AE45AD"/>
    <w:rsid w:val="00AF1C82"/>
    <w:rsid w:val="00AF7620"/>
    <w:rsid w:val="00B01EFF"/>
    <w:rsid w:val="00B103ED"/>
    <w:rsid w:val="00B11006"/>
    <w:rsid w:val="00B154F8"/>
    <w:rsid w:val="00B22C44"/>
    <w:rsid w:val="00B25F59"/>
    <w:rsid w:val="00B2761B"/>
    <w:rsid w:val="00B338CD"/>
    <w:rsid w:val="00B339D4"/>
    <w:rsid w:val="00B37047"/>
    <w:rsid w:val="00B416D8"/>
    <w:rsid w:val="00B45844"/>
    <w:rsid w:val="00B5329F"/>
    <w:rsid w:val="00B62ADB"/>
    <w:rsid w:val="00B92AA7"/>
    <w:rsid w:val="00BB3C0F"/>
    <w:rsid w:val="00BB660A"/>
    <w:rsid w:val="00BB6EA8"/>
    <w:rsid w:val="00BC259F"/>
    <w:rsid w:val="00BD1FD8"/>
    <w:rsid w:val="00BD56A7"/>
    <w:rsid w:val="00BF08C8"/>
    <w:rsid w:val="00BF3642"/>
    <w:rsid w:val="00C01A1E"/>
    <w:rsid w:val="00C24B8D"/>
    <w:rsid w:val="00C43D4B"/>
    <w:rsid w:val="00C46E6E"/>
    <w:rsid w:val="00C50931"/>
    <w:rsid w:val="00C52DE0"/>
    <w:rsid w:val="00C53567"/>
    <w:rsid w:val="00C5735C"/>
    <w:rsid w:val="00C57A3D"/>
    <w:rsid w:val="00C649FA"/>
    <w:rsid w:val="00C67E8D"/>
    <w:rsid w:val="00C705CF"/>
    <w:rsid w:val="00C7289A"/>
    <w:rsid w:val="00C73344"/>
    <w:rsid w:val="00C73610"/>
    <w:rsid w:val="00CA2B79"/>
    <w:rsid w:val="00CA4EB8"/>
    <w:rsid w:val="00CA559D"/>
    <w:rsid w:val="00CB66E2"/>
    <w:rsid w:val="00CB7680"/>
    <w:rsid w:val="00CB7976"/>
    <w:rsid w:val="00CB7981"/>
    <w:rsid w:val="00CC0C1A"/>
    <w:rsid w:val="00CC2670"/>
    <w:rsid w:val="00CD03FA"/>
    <w:rsid w:val="00CD0F08"/>
    <w:rsid w:val="00CD1B83"/>
    <w:rsid w:val="00CD6C57"/>
    <w:rsid w:val="00CE2F7A"/>
    <w:rsid w:val="00CF1A48"/>
    <w:rsid w:val="00D01084"/>
    <w:rsid w:val="00D06F76"/>
    <w:rsid w:val="00D32636"/>
    <w:rsid w:val="00D644DB"/>
    <w:rsid w:val="00D772FE"/>
    <w:rsid w:val="00DA27CE"/>
    <w:rsid w:val="00DB6085"/>
    <w:rsid w:val="00DB65C9"/>
    <w:rsid w:val="00DC329F"/>
    <w:rsid w:val="00DC6B72"/>
    <w:rsid w:val="00DE357C"/>
    <w:rsid w:val="00DE798E"/>
    <w:rsid w:val="00E03372"/>
    <w:rsid w:val="00E03B67"/>
    <w:rsid w:val="00E04038"/>
    <w:rsid w:val="00E0481F"/>
    <w:rsid w:val="00E20697"/>
    <w:rsid w:val="00E31FD7"/>
    <w:rsid w:val="00E32E03"/>
    <w:rsid w:val="00E332FB"/>
    <w:rsid w:val="00E37134"/>
    <w:rsid w:val="00E53D5D"/>
    <w:rsid w:val="00E62D11"/>
    <w:rsid w:val="00E65DDE"/>
    <w:rsid w:val="00E75534"/>
    <w:rsid w:val="00E830F6"/>
    <w:rsid w:val="00E87E9A"/>
    <w:rsid w:val="00EA5964"/>
    <w:rsid w:val="00EA5D4E"/>
    <w:rsid w:val="00EA7EDC"/>
    <w:rsid w:val="00ED26B8"/>
    <w:rsid w:val="00EE11BA"/>
    <w:rsid w:val="00EF049E"/>
    <w:rsid w:val="00EF6F5E"/>
    <w:rsid w:val="00F02CD2"/>
    <w:rsid w:val="00F03192"/>
    <w:rsid w:val="00F05D4B"/>
    <w:rsid w:val="00F06C76"/>
    <w:rsid w:val="00F10009"/>
    <w:rsid w:val="00F2460C"/>
    <w:rsid w:val="00F24806"/>
    <w:rsid w:val="00F27467"/>
    <w:rsid w:val="00F33019"/>
    <w:rsid w:val="00F43E34"/>
    <w:rsid w:val="00F479B6"/>
    <w:rsid w:val="00F506F7"/>
    <w:rsid w:val="00F84754"/>
    <w:rsid w:val="00F87256"/>
    <w:rsid w:val="00F93E36"/>
    <w:rsid w:val="00FB4A90"/>
    <w:rsid w:val="00FB7481"/>
    <w:rsid w:val="00FC5CFC"/>
    <w:rsid w:val="00FD3DE2"/>
    <w:rsid w:val="00FF1852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B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9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B4A90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FB4A90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FB4A90"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E7A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7AB9"/>
    <w:pPr>
      <w:ind w:left="720"/>
      <w:contextualSpacing/>
    </w:pPr>
  </w:style>
  <w:style w:type="table" w:styleId="Tabelacomgrade">
    <w:name w:val="Table Grid"/>
    <w:basedOn w:val="Tabelanormal"/>
    <w:uiPriority w:val="39"/>
    <w:rsid w:val="0000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00AEB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nhideWhenUsed/>
    <w:rsid w:val="00E62D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62D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2D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2D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80A9C"/>
    <w:rPr>
      <w:b/>
      <w:bCs/>
    </w:rPr>
  </w:style>
  <w:style w:type="character" w:customStyle="1" w:styleId="Ttulo6Char">
    <w:name w:val="Título 6 Char"/>
    <w:link w:val="Ttulo6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link w:val="Ttulo7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8Char">
    <w:name w:val="Título 8 Char"/>
    <w:link w:val="Ttulo8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7529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529E8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690A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0A3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90A3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0A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90A35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A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0A35"/>
    <w:rPr>
      <w:rFonts w:ascii="Tahoma" w:eastAsia="Times New Roman" w:hAnsi="Tahoma" w:cs="Tahoma"/>
      <w:sz w:val="16"/>
      <w:szCs w:val="16"/>
    </w:rPr>
  </w:style>
  <w:style w:type="paragraph" w:customStyle="1" w:styleId="Corpodetexto21">
    <w:name w:val="Corpo de texto 21"/>
    <w:autoRedefine/>
    <w:rsid w:val="00E0403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both"/>
    </w:pPr>
    <w:rPr>
      <w:rFonts w:ascii="Verdana" w:eastAsia="ヒラギノ角ゴ Pro W3" w:hAnsi="Verdana" w:cs="Tahoma"/>
      <w:b/>
      <w:bCs/>
      <w:iCs/>
      <w:color w:val="FF9900"/>
    </w:rPr>
  </w:style>
  <w:style w:type="character" w:customStyle="1" w:styleId="apple-converted-space">
    <w:name w:val="apple-converted-space"/>
    <w:basedOn w:val="Fontepargpadro"/>
    <w:rsid w:val="00F93E36"/>
  </w:style>
  <w:style w:type="paragraph" w:customStyle="1" w:styleId="Default">
    <w:name w:val="Default"/>
    <w:rsid w:val="0047456C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5623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6237"/>
    <w:rPr>
      <w:rFonts w:ascii="Times New Roman" w:eastAsia="Times New Roman" w:hAnsi="Times New Roman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B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9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B4A90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FB4A90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FB4A90"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E7A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7AB9"/>
    <w:pPr>
      <w:ind w:left="720"/>
      <w:contextualSpacing/>
    </w:pPr>
  </w:style>
  <w:style w:type="table" w:styleId="Tabelacomgrade">
    <w:name w:val="Table Grid"/>
    <w:basedOn w:val="Tabelanormal"/>
    <w:uiPriority w:val="39"/>
    <w:rsid w:val="0000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00AEB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nhideWhenUsed/>
    <w:rsid w:val="00E62D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62D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2D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2D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80A9C"/>
    <w:rPr>
      <w:b/>
      <w:bCs/>
    </w:rPr>
  </w:style>
  <w:style w:type="character" w:customStyle="1" w:styleId="Ttulo6Char">
    <w:name w:val="Título 6 Char"/>
    <w:link w:val="Ttulo6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link w:val="Ttulo7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8Char">
    <w:name w:val="Título 8 Char"/>
    <w:link w:val="Ttulo8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7529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529E8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690A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0A3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90A3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0A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90A35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A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0A35"/>
    <w:rPr>
      <w:rFonts w:ascii="Tahoma" w:eastAsia="Times New Roman" w:hAnsi="Tahoma" w:cs="Tahoma"/>
      <w:sz w:val="16"/>
      <w:szCs w:val="16"/>
    </w:rPr>
  </w:style>
  <w:style w:type="paragraph" w:customStyle="1" w:styleId="Corpodetexto21">
    <w:name w:val="Corpo de texto 21"/>
    <w:autoRedefine/>
    <w:rsid w:val="00E0403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both"/>
    </w:pPr>
    <w:rPr>
      <w:rFonts w:ascii="Verdana" w:eastAsia="ヒラギノ角ゴ Pro W3" w:hAnsi="Verdana" w:cs="Tahoma"/>
      <w:b/>
      <w:bCs/>
      <w:iCs/>
      <w:color w:val="FF9900"/>
    </w:rPr>
  </w:style>
  <w:style w:type="character" w:customStyle="1" w:styleId="apple-converted-space">
    <w:name w:val="apple-converted-space"/>
    <w:basedOn w:val="Fontepargpadro"/>
    <w:rsid w:val="00F93E36"/>
  </w:style>
  <w:style w:type="paragraph" w:customStyle="1" w:styleId="Default">
    <w:name w:val="Default"/>
    <w:rsid w:val="0047456C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5623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6237"/>
    <w:rPr>
      <w:rFonts w:ascii="Times New Roman" w:eastAsia="Times New Roman" w:hAnsi="Times New Roman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D6C-9306-4876-BCC8-4A7EF20B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Nascimento Lucena</dc:creator>
  <cp:lastModifiedBy>pc001</cp:lastModifiedBy>
  <cp:revision>2</cp:revision>
  <cp:lastPrinted>2017-04-05T16:38:00Z</cp:lastPrinted>
  <dcterms:created xsi:type="dcterms:W3CDTF">2017-06-01T17:47:00Z</dcterms:created>
  <dcterms:modified xsi:type="dcterms:W3CDTF">2017-06-01T17:47:00Z</dcterms:modified>
</cp:coreProperties>
</file>